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C1" w:rsidRPr="00F441AE" w:rsidRDefault="000937C1" w:rsidP="00F441AE">
      <w:pPr>
        <w:tabs>
          <w:tab w:val="left" w:pos="1560"/>
        </w:tabs>
        <w:spacing w:after="0" w:line="240" w:lineRule="auto"/>
        <w:ind w:left="4956"/>
        <w:rPr>
          <w:rFonts w:eastAsia="Calibri"/>
          <w:sz w:val="24"/>
          <w:szCs w:val="24"/>
        </w:rPr>
      </w:pPr>
      <w:r w:rsidRPr="00F441AE">
        <w:rPr>
          <w:rFonts w:eastAsia="Calibri"/>
          <w:sz w:val="24"/>
          <w:szCs w:val="24"/>
        </w:rPr>
        <w:t xml:space="preserve">Приложение № 1 </w:t>
      </w:r>
    </w:p>
    <w:p w:rsidR="000937C1" w:rsidRPr="00F441AE" w:rsidRDefault="000937C1" w:rsidP="00F441AE">
      <w:pPr>
        <w:tabs>
          <w:tab w:val="left" w:pos="1560"/>
        </w:tabs>
        <w:spacing w:after="0" w:line="240" w:lineRule="auto"/>
        <w:ind w:left="4956"/>
        <w:rPr>
          <w:rFonts w:eastAsia="Calibri"/>
          <w:sz w:val="24"/>
          <w:szCs w:val="24"/>
        </w:rPr>
      </w:pPr>
      <w:r w:rsidRPr="00F441AE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:rsidR="00DC30E8" w:rsidRPr="00F441AE" w:rsidRDefault="000937C1" w:rsidP="00F441AE">
      <w:pPr>
        <w:tabs>
          <w:tab w:val="left" w:pos="1560"/>
        </w:tabs>
        <w:spacing w:after="0" w:line="240" w:lineRule="auto"/>
        <w:ind w:left="4956"/>
        <w:rPr>
          <w:rFonts w:eastAsia="Calibri"/>
          <w:sz w:val="24"/>
          <w:szCs w:val="24"/>
        </w:rPr>
      </w:pPr>
      <w:r w:rsidRPr="00F441AE">
        <w:rPr>
          <w:rFonts w:eastAsia="Calibri"/>
          <w:sz w:val="24"/>
          <w:szCs w:val="24"/>
        </w:rPr>
        <w:t xml:space="preserve">при проведении электронного аукциона </w:t>
      </w:r>
    </w:p>
    <w:p w:rsidR="003A165B" w:rsidRPr="005621CB" w:rsidRDefault="003A165B" w:rsidP="00F441AE">
      <w:pPr>
        <w:spacing w:after="0" w:line="240" w:lineRule="auto"/>
        <w:ind w:left="4956"/>
        <w:rPr>
          <w:rFonts w:eastAsia="Calibri"/>
          <w:sz w:val="24"/>
          <w:szCs w:val="24"/>
          <w:lang w:eastAsia="ar-SA"/>
        </w:rPr>
      </w:pPr>
      <w:r w:rsidRPr="005621CB">
        <w:rPr>
          <w:rFonts w:eastAsia="Calibri"/>
          <w:sz w:val="24"/>
          <w:szCs w:val="24"/>
          <w:lang w:eastAsia="ar-SA"/>
        </w:rPr>
        <w:t>на поставку моющих, чистящих и дезодорирующих средств для нужд ИПУ РАН</w:t>
      </w:r>
    </w:p>
    <w:p w:rsidR="000937C1" w:rsidRPr="00F441AE" w:rsidRDefault="000937C1" w:rsidP="00F441AE">
      <w:pPr>
        <w:tabs>
          <w:tab w:val="left" w:pos="1560"/>
        </w:tabs>
        <w:spacing w:after="0" w:line="240" w:lineRule="auto"/>
        <w:jc w:val="right"/>
        <w:rPr>
          <w:rFonts w:eastAsia="Calibri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37C1" w:rsidRPr="00F441AE" w:rsidTr="00F441AE">
        <w:trPr>
          <w:trHeight w:val="1597"/>
        </w:trPr>
        <w:tc>
          <w:tcPr>
            <w:tcW w:w="3828" w:type="dxa"/>
            <w:shd w:val="clear" w:color="auto" w:fill="auto"/>
          </w:tcPr>
          <w:p w:rsidR="000937C1" w:rsidRPr="00F441AE" w:rsidRDefault="000937C1" w:rsidP="00F441AE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937C1" w:rsidRPr="00F441AE" w:rsidRDefault="008759D8" w:rsidP="00F441AE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УТВЕРЖДАЮ</w:t>
            </w:r>
          </w:p>
          <w:p w:rsidR="008759D8" w:rsidRPr="00F441AE" w:rsidRDefault="008759D8" w:rsidP="00F441AE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Заместитель директора по</w:t>
            </w:r>
          </w:p>
          <w:p w:rsidR="008759D8" w:rsidRPr="00F441AE" w:rsidRDefault="008759D8" w:rsidP="00F441AE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развитию и информатизации</w:t>
            </w:r>
          </w:p>
          <w:p w:rsidR="008759D8" w:rsidRPr="00F441AE" w:rsidRDefault="008759D8" w:rsidP="00F441A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937C1" w:rsidRPr="00F441AE" w:rsidRDefault="008759D8" w:rsidP="00F441A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 xml:space="preserve">                       _______________С.В. Корниенко</w:t>
            </w:r>
          </w:p>
        </w:tc>
      </w:tr>
    </w:tbl>
    <w:p w:rsidR="00F441AE" w:rsidRDefault="00F441AE" w:rsidP="00F441AE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:rsidR="000937C1" w:rsidRPr="00F441AE" w:rsidRDefault="000937C1" w:rsidP="00F441AE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F441AE">
        <w:rPr>
          <w:rFonts w:eastAsia="Calibri"/>
          <w:b/>
          <w:sz w:val="24"/>
          <w:szCs w:val="24"/>
        </w:rPr>
        <w:t>Обоснование</w:t>
      </w:r>
    </w:p>
    <w:p w:rsidR="000937C1" w:rsidRPr="00F441AE" w:rsidRDefault="000937C1" w:rsidP="00F441AE">
      <w:pPr>
        <w:tabs>
          <w:tab w:val="left" w:pos="1560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F441AE">
        <w:rPr>
          <w:rFonts w:eastAsia="Calibri"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3A165B" w:rsidRPr="00F441AE">
        <w:rPr>
          <w:rFonts w:eastAsia="Calibri"/>
          <w:sz w:val="24"/>
          <w:szCs w:val="24"/>
        </w:rPr>
        <w:t>с</w:t>
      </w:r>
      <w:r w:rsidRPr="00F441AE">
        <w:rPr>
          <w:rFonts w:eastAsia="Calibri"/>
          <w:sz w:val="24"/>
          <w:szCs w:val="24"/>
        </w:rPr>
        <w:t xml:space="preserve"> единственным поставщиком (подрядчиком, исполнителем)</w:t>
      </w:r>
    </w:p>
    <w:p w:rsidR="00C02116" w:rsidRPr="00F441AE" w:rsidRDefault="00C02116" w:rsidP="00F441AE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0"/>
          <w:szCs w:val="20"/>
        </w:rPr>
      </w:pPr>
    </w:p>
    <w:p w:rsidR="00C02116" w:rsidRDefault="003A165B" w:rsidP="00F441AE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F441AE">
        <w:rPr>
          <w:rFonts w:eastAsia="Calibri"/>
          <w:b/>
          <w:sz w:val="24"/>
          <w:szCs w:val="24"/>
          <w:u w:val="single"/>
        </w:rPr>
        <w:t>Поставка моющих, чистящих и дезодорирующих средств для нужд ИПУ РАН</w:t>
      </w:r>
    </w:p>
    <w:p w:rsidR="00F441AE" w:rsidRPr="00F441AE" w:rsidRDefault="00F441AE" w:rsidP="00F441AE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  <w:u w:val="single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0937C1" w:rsidRPr="00F441AE" w:rsidTr="00F441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F441AE" w:rsidRDefault="000937C1" w:rsidP="00F441AE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20.41.31.130 - Мыло туалетное жидкое, 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КТРУ 20.41.31.130 -00000002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- Мыло туалетное жидкое;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ОКПД2:</w:t>
            </w:r>
            <w:r w:rsidRPr="00F441A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20.42.15.141- Кремы для рук; 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КТРУ 20.42.15.141-00000004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– Крем для рук;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20.41.44.120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Порошки чистящие, 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КТРУ: 20.41.44.120- 00000002- Порошок чистящий;</w:t>
            </w:r>
          </w:p>
          <w:p w:rsidR="003A165B" w:rsidRPr="00F441AE" w:rsidRDefault="003A165B" w:rsidP="00F441AE">
            <w:pPr>
              <w:shd w:val="clear" w:color="auto" w:fill="FFFFFF"/>
              <w:spacing w:after="0" w:line="240" w:lineRule="auto"/>
              <w:ind w:right="30"/>
              <w:jc w:val="both"/>
              <w:outlineLvl w:val="2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ОКПД2:</w:t>
            </w:r>
            <w:r w:rsidRPr="00F441AE">
              <w:rPr>
                <w:rFonts w:eastAsia="Times New Roman"/>
                <w:bCs/>
                <w:sz w:val="24"/>
                <w:szCs w:val="24"/>
                <w:lang w:eastAsia="ru-RU"/>
              </w:rPr>
              <w:t> 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20.41.41.000 - Средства для </w:t>
            </w:r>
            <w:proofErr w:type="spellStart"/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и ароматизации воздуха в помещениях, </w:t>
            </w:r>
          </w:p>
          <w:p w:rsidR="000937C1" w:rsidRPr="00F441AE" w:rsidRDefault="003A165B" w:rsidP="00F441AE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КТРУ: 20.41.41.000-00000032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- Средства для </w:t>
            </w:r>
            <w:proofErr w:type="spellStart"/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441A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 ароматизации воздуха в помещениях.</w:t>
            </w:r>
          </w:p>
        </w:tc>
      </w:tr>
      <w:tr w:rsidR="000937C1" w:rsidRPr="00F441AE" w:rsidTr="00F441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F441AE" w:rsidRDefault="000937C1" w:rsidP="00F441AE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5B" w:rsidRPr="00F441AE" w:rsidRDefault="003A165B" w:rsidP="00F441AE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</w:t>
            </w:r>
            <w:r w:rsidRPr="00F441AE">
              <w:rPr>
                <w:rFonts w:eastAsia="Calibri"/>
                <w:sz w:val="24"/>
                <w:szCs w:val="24"/>
              </w:rPr>
              <w:t xml:space="preserve">. 2 ст. 22 Федерального закона </w:t>
            </w:r>
            <w:r w:rsidRPr="00F441AE">
              <w:rPr>
                <w:rFonts w:eastAsia="Calibri"/>
                <w:sz w:val="24"/>
                <w:szCs w:val="24"/>
              </w:rPr>
              <w:t xml:space="preserve">№ 44-ФЗ методом сопоставимых рыночных цен (анализ рынка), руководствуясь положениями приказа Минэкономразвития России </w:t>
            </w:r>
            <w:r w:rsidR="00F441AE">
              <w:rPr>
                <w:rFonts w:eastAsia="Calibri"/>
                <w:sz w:val="24"/>
                <w:szCs w:val="24"/>
              </w:rPr>
              <w:br/>
            </w:r>
            <w:r w:rsidRPr="00F441AE">
              <w:rPr>
                <w:rFonts w:eastAsia="Calibri"/>
                <w:sz w:val="24"/>
                <w:szCs w:val="24"/>
              </w:rPr>
              <w:t>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A165B" w:rsidRPr="00F441AE" w:rsidRDefault="003A165B" w:rsidP="00F441AE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Pr="00F441AE">
              <w:rPr>
                <w:rFonts w:eastAsia="Calibri"/>
                <w:b/>
                <w:sz w:val="24"/>
                <w:szCs w:val="24"/>
              </w:rPr>
              <w:t xml:space="preserve">206 351 (Двести шесть тысяч триста пятьдесят один) рубль 44 копейки, </w:t>
            </w:r>
            <w:r w:rsidR="00F441AE">
              <w:rPr>
                <w:rFonts w:eastAsia="Calibri"/>
                <w:b/>
                <w:sz w:val="24"/>
                <w:szCs w:val="24"/>
              </w:rPr>
              <w:br/>
            </w:r>
            <w:r w:rsidRPr="00F441AE">
              <w:rPr>
                <w:rFonts w:eastAsia="Calibri"/>
                <w:b/>
                <w:sz w:val="24"/>
                <w:szCs w:val="24"/>
              </w:rPr>
              <w:t xml:space="preserve">с учетом НДС 20% - 34 391,91 рубль. </w:t>
            </w:r>
          </w:p>
          <w:p w:rsidR="000937C1" w:rsidRPr="00F441AE" w:rsidRDefault="003A165B" w:rsidP="00F441AE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</w:t>
            </w:r>
            <w:r w:rsidR="00F441AE">
              <w:rPr>
                <w:rFonts w:eastAsia="Calibri"/>
                <w:sz w:val="24"/>
                <w:szCs w:val="24"/>
              </w:rPr>
              <w:br/>
            </w:r>
            <w:r w:rsidRPr="00F441AE">
              <w:rPr>
                <w:rFonts w:eastAsia="Calibri"/>
                <w:sz w:val="24"/>
                <w:szCs w:val="24"/>
              </w:rPr>
              <w:t>и иные расходы, связанные с исполнением Контракта.</w:t>
            </w:r>
          </w:p>
        </w:tc>
      </w:tr>
      <w:tr w:rsidR="000937C1" w:rsidRPr="00F441AE" w:rsidTr="00F441A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F441AE" w:rsidRDefault="000937C1" w:rsidP="00F441A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C1" w:rsidRPr="00F441AE" w:rsidRDefault="000937C1" w:rsidP="00AB4E43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AB4E43">
              <w:rPr>
                <w:rFonts w:eastAsia="Calibri"/>
                <w:sz w:val="24"/>
                <w:szCs w:val="24"/>
              </w:rPr>
              <w:t>3</w:t>
            </w:r>
            <w:r w:rsidRPr="00F441AE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F441AE" w:rsidTr="00F441A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C1" w:rsidRPr="00F441AE" w:rsidRDefault="000937C1" w:rsidP="00F441AE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441AE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3A165B" w:rsidRPr="00F441AE">
              <w:rPr>
                <w:rFonts w:eastAsia="Calibri"/>
                <w:sz w:val="24"/>
                <w:szCs w:val="24"/>
              </w:rPr>
              <w:t>0</w:t>
            </w:r>
            <w:r w:rsidR="00373CCE" w:rsidRPr="00F441AE">
              <w:rPr>
                <w:rFonts w:eastAsia="Calibri"/>
                <w:sz w:val="24"/>
                <w:szCs w:val="24"/>
              </w:rPr>
              <w:t>9.0</w:t>
            </w:r>
            <w:r w:rsidR="003A165B" w:rsidRPr="00F441AE">
              <w:rPr>
                <w:rFonts w:eastAsia="Calibri"/>
                <w:sz w:val="24"/>
                <w:szCs w:val="24"/>
              </w:rPr>
              <w:t>4</w:t>
            </w:r>
            <w:r w:rsidRPr="00F441AE">
              <w:rPr>
                <w:rFonts w:eastAsia="Calibri"/>
                <w:sz w:val="24"/>
                <w:szCs w:val="24"/>
              </w:rPr>
              <w:t>.202</w:t>
            </w:r>
            <w:r w:rsidR="00265AC7" w:rsidRPr="00F441AE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:rsidR="006117F6" w:rsidRPr="00F441AE" w:rsidRDefault="006117F6" w:rsidP="00F441AE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C02116" w:rsidRPr="00F441AE" w:rsidRDefault="00F441AE" w:rsidP="00F441AE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0937C1" w:rsidRPr="00F441AE">
        <w:rPr>
          <w:rFonts w:eastAsia="Calibri"/>
          <w:sz w:val="24"/>
          <w:szCs w:val="24"/>
        </w:rPr>
        <w:t>Приложение: Расчет НМЦК: в соответствии с пр</w:t>
      </w:r>
      <w:r>
        <w:rPr>
          <w:rFonts w:eastAsia="Calibri"/>
          <w:sz w:val="24"/>
          <w:szCs w:val="24"/>
        </w:rPr>
        <w:t xml:space="preserve">иказом Минэкономразвития России </w:t>
      </w:r>
      <w:r>
        <w:rPr>
          <w:rFonts w:eastAsia="Calibri"/>
          <w:sz w:val="24"/>
          <w:szCs w:val="24"/>
        </w:rPr>
        <w:br/>
      </w:r>
      <w:r w:rsidR="000937C1" w:rsidRPr="00F441AE">
        <w:rPr>
          <w:rFonts w:eastAsia="Calibri"/>
          <w:sz w:val="24"/>
          <w:szCs w:val="24"/>
        </w:rPr>
        <w:t xml:space="preserve">от 02.10.2013 № 567 на </w:t>
      </w:r>
      <w:r w:rsidR="00AB4E43">
        <w:rPr>
          <w:rFonts w:eastAsia="Calibri"/>
          <w:sz w:val="24"/>
          <w:szCs w:val="24"/>
        </w:rPr>
        <w:t>3</w:t>
      </w:r>
      <w:bookmarkStart w:id="0" w:name="_GoBack"/>
      <w:bookmarkEnd w:id="0"/>
      <w:r w:rsidR="00E50783" w:rsidRPr="00F441AE">
        <w:rPr>
          <w:rFonts w:eastAsia="Calibri"/>
          <w:sz w:val="24"/>
          <w:szCs w:val="24"/>
        </w:rPr>
        <w:t xml:space="preserve"> л. в 1 экз.</w:t>
      </w:r>
    </w:p>
    <w:p w:rsidR="00C02116" w:rsidRDefault="00C02116" w:rsidP="00F441AE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F441AE" w:rsidRPr="00F441AE" w:rsidRDefault="00F441AE" w:rsidP="00F441AE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:rsidR="000937C1" w:rsidRPr="00F441AE" w:rsidRDefault="000937C1" w:rsidP="00F441AE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F441AE">
        <w:rPr>
          <w:rFonts w:eastAsia="Calibri"/>
          <w:sz w:val="24"/>
          <w:szCs w:val="24"/>
        </w:rPr>
        <w:t xml:space="preserve">Заведующий ФЭО                                  ___________________                               /А.В. </w:t>
      </w:r>
      <w:r w:rsidR="00373CCE" w:rsidRPr="00F441AE">
        <w:rPr>
          <w:rFonts w:eastAsia="Calibri"/>
          <w:sz w:val="24"/>
          <w:szCs w:val="24"/>
        </w:rPr>
        <w:t>Ерофеева</w:t>
      </w:r>
      <w:r w:rsidRPr="00F441AE">
        <w:rPr>
          <w:rFonts w:eastAsia="Calibri"/>
          <w:sz w:val="24"/>
          <w:szCs w:val="24"/>
        </w:rPr>
        <w:t>/</w:t>
      </w:r>
    </w:p>
    <w:sectPr w:rsidR="000937C1" w:rsidRPr="00F441AE" w:rsidSect="00F441AE">
      <w:pgSz w:w="11906" w:h="16838"/>
      <w:pgMar w:top="567" w:right="851" w:bottom="567" w:left="1134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AE" w:rsidRDefault="00F441AE" w:rsidP="00F441AE">
      <w:pPr>
        <w:spacing w:after="0" w:line="240" w:lineRule="auto"/>
      </w:pPr>
      <w:r>
        <w:separator/>
      </w:r>
    </w:p>
  </w:endnote>
  <w:endnote w:type="continuationSeparator" w:id="0">
    <w:p w:rsidR="00F441AE" w:rsidRDefault="00F441AE" w:rsidP="00F4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AE" w:rsidRDefault="00F441AE" w:rsidP="00F441AE">
      <w:pPr>
        <w:spacing w:after="0" w:line="240" w:lineRule="auto"/>
      </w:pPr>
      <w:r>
        <w:separator/>
      </w:r>
    </w:p>
  </w:footnote>
  <w:footnote w:type="continuationSeparator" w:id="0">
    <w:p w:rsidR="00F441AE" w:rsidRDefault="00F441AE" w:rsidP="00F44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4"/>
    <w:rsid w:val="000937C1"/>
    <w:rsid w:val="00265AC7"/>
    <w:rsid w:val="002E3958"/>
    <w:rsid w:val="00373CCE"/>
    <w:rsid w:val="003A165B"/>
    <w:rsid w:val="006117F6"/>
    <w:rsid w:val="006C3A42"/>
    <w:rsid w:val="006D19F6"/>
    <w:rsid w:val="008759D8"/>
    <w:rsid w:val="008D6184"/>
    <w:rsid w:val="00942132"/>
    <w:rsid w:val="009F3406"/>
    <w:rsid w:val="00AB4E43"/>
    <w:rsid w:val="00C02116"/>
    <w:rsid w:val="00DC30E8"/>
    <w:rsid w:val="00E50783"/>
    <w:rsid w:val="00EC33EB"/>
    <w:rsid w:val="00F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1AE"/>
  </w:style>
  <w:style w:type="paragraph" w:styleId="a7">
    <w:name w:val="footer"/>
    <w:basedOn w:val="a"/>
    <w:link w:val="a8"/>
    <w:uiPriority w:val="99"/>
    <w:unhideWhenUsed/>
    <w:rsid w:val="00F4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2023-05-22T12:19:00Z</cp:lastPrinted>
  <dcterms:created xsi:type="dcterms:W3CDTF">2023-04-24T13:25:00Z</dcterms:created>
  <dcterms:modified xsi:type="dcterms:W3CDTF">2024-04-12T13:11:00Z</dcterms:modified>
</cp:coreProperties>
</file>